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8" w:rsidRPr="00B46EF8" w:rsidRDefault="00B46EF8" w:rsidP="00B46E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 Γυμνασίου - Σύνολα</w:t>
      </w:r>
      <w:bookmarkStart w:id="0" w:name="_GoBack"/>
      <w:bookmarkEnd w:id="0"/>
    </w:p>
    <w:p w:rsidR="00B46EF8" w:rsidRDefault="00B46EF8" w:rsidP="00B46EF8">
      <w:pPr>
        <w:pStyle w:val="ListParagraph"/>
        <w:rPr>
          <w:rFonts w:ascii="Arial" w:hAnsi="Arial" w:cs="Arial"/>
          <w:sz w:val="24"/>
          <w:szCs w:val="24"/>
        </w:rPr>
      </w:pPr>
    </w:p>
    <w:p w:rsidR="00D35CB9" w:rsidRDefault="001244B9" w:rsidP="00D35C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 w:rsidR="00F465B5">
        <w:rPr>
          <w:rFonts w:ascii="Arial" w:hAnsi="Arial" w:cs="Arial"/>
          <w:sz w:val="24"/>
          <w:szCs w:val="24"/>
        </w:rPr>
        <w:t>Τι είναι σύνολο; ………………………………………………………………………………</w:t>
      </w:r>
    </w:p>
    <w:p w:rsidR="001244B9" w:rsidRDefault="001244B9" w:rsidP="001244B9">
      <w:pPr>
        <w:pStyle w:val="ListParagraph"/>
        <w:rPr>
          <w:rFonts w:ascii="Arial" w:hAnsi="Arial" w:cs="Arial"/>
          <w:sz w:val="24"/>
          <w:szCs w:val="24"/>
        </w:rPr>
      </w:pPr>
    </w:p>
    <w:p w:rsidR="00F465B5" w:rsidRDefault="001244B9" w:rsidP="00F465B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 w:rsidR="00F465B5">
        <w:rPr>
          <w:rFonts w:ascii="Arial" w:hAnsi="Arial" w:cs="Arial"/>
          <w:sz w:val="24"/>
          <w:szCs w:val="24"/>
        </w:rPr>
        <w:t xml:space="preserve">Τι είναι </w:t>
      </w:r>
      <w:r w:rsidR="00272DFC">
        <w:rPr>
          <w:rFonts w:ascii="Arial" w:hAnsi="Arial" w:cs="Arial"/>
          <w:sz w:val="24"/>
          <w:szCs w:val="24"/>
        </w:rPr>
        <w:t>πληθικός αριθμός  συνόλου</w:t>
      </w:r>
      <w:r>
        <w:rPr>
          <w:rFonts w:ascii="Arial" w:hAnsi="Arial" w:cs="Arial"/>
          <w:sz w:val="24"/>
          <w:szCs w:val="24"/>
        </w:rPr>
        <w:t>; ………………………………………………....</w:t>
      </w:r>
    </w:p>
    <w:p w:rsidR="001244B9" w:rsidRDefault="001244B9" w:rsidP="001244B9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Pr="00ED1944">
        <w:rPr>
          <w:rFonts w:ascii="Arial" w:eastAsia="Times New Roman" w:hAnsi="Arial" w:cs="Arial"/>
          <w:sz w:val="24"/>
          <w:szCs w:val="24"/>
          <w:lang w:eastAsia="el-GR"/>
        </w:rPr>
        <w:t xml:space="preserve"> 2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465B5" w:rsidRPr="00D35CB9" w:rsidRDefault="00F465B5" w:rsidP="00F465B5">
      <w:pPr>
        <w:pStyle w:val="ListParagraph"/>
        <w:rPr>
          <w:rFonts w:ascii="Arial" w:hAnsi="Arial" w:cs="Arial"/>
          <w:sz w:val="24"/>
          <w:szCs w:val="24"/>
        </w:rPr>
      </w:pPr>
    </w:p>
    <w:p w:rsidR="000C4D04" w:rsidRPr="00ED1944" w:rsidRDefault="000C4D04" w:rsidP="00ED19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D1944">
        <w:rPr>
          <w:rFonts w:ascii="Arial" w:eastAsia="Times New Roman" w:hAnsi="Arial" w:cs="Arial"/>
          <w:sz w:val="24"/>
          <w:szCs w:val="24"/>
          <w:lang w:eastAsia="el-GR"/>
        </w:rPr>
        <w:t>Να γράψετε με αναγραφή των στοιχεί</w:t>
      </w:r>
      <w:r w:rsidR="00C07E8F">
        <w:rPr>
          <w:rFonts w:ascii="Arial" w:eastAsia="Times New Roman" w:hAnsi="Arial" w:cs="Arial"/>
          <w:sz w:val="24"/>
          <w:szCs w:val="24"/>
          <w:lang w:eastAsia="el-GR"/>
        </w:rPr>
        <w:t>ων τους τα πιο κάτω σύνολα</w:t>
      </w:r>
      <w:r w:rsidRPr="00ED1944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0C4D04" w:rsidRPr="000C4D04" w:rsidRDefault="00C07E8F" w:rsidP="002B2CE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br/>
        <w:t>Α :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τα ψηφία του αριθμού 17785 </w:t>
      </w:r>
    </w:p>
    <w:p w:rsidR="00CF107B" w:rsidRPr="00176FC9" w:rsidRDefault="00C07E8F" w:rsidP="002B2CE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br/>
        <w:t>Β :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>οι μέρες της</w:t>
      </w:r>
      <w:r w:rsidR="00272DFC">
        <w:rPr>
          <w:rFonts w:ascii="Arial" w:eastAsia="Times New Roman" w:hAnsi="Arial" w:cs="Arial"/>
          <w:sz w:val="24"/>
          <w:szCs w:val="24"/>
          <w:lang w:eastAsia="el-GR"/>
        </w:rPr>
        <w:t xml:space="preserve"> εβδομάδας που αρχίζουν από Η 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ab/>
        <w:t>(</w:t>
      </w:r>
      <w:r w:rsidR="00ED1944" w:rsidRPr="000C4D04">
        <w:rPr>
          <w:rFonts w:ascii="Arial" w:eastAsia="Times New Roman" w:hAnsi="Arial" w:cs="Arial"/>
          <w:sz w:val="24"/>
          <w:szCs w:val="24"/>
          <w:lang w:eastAsia="el-GR"/>
        </w:rPr>
        <w:t>μον.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82F67" w:rsidRPr="00ED1944" w:rsidRDefault="00F82F67" w:rsidP="00F82F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F225F">
        <w:rPr>
          <w:rFonts w:ascii="Arial" w:eastAsia="Times New Roman" w:hAnsi="Arial" w:cs="Arial"/>
          <w:sz w:val="24"/>
          <w:szCs w:val="24"/>
          <w:lang w:eastAsia="el-GR"/>
        </w:rPr>
        <w:t>Να γράψετε με περιγραφή των στοιχείων του τα σύνολα</w:t>
      </w:r>
      <w:r w:rsidRPr="00F82F6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D1944">
        <w:rPr>
          <w:rFonts w:ascii="Arial" w:eastAsia="Times New Roman" w:hAnsi="Arial" w:cs="Arial"/>
          <w:sz w:val="24"/>
          <w:szCs w:val="24"/>
          <w:lang w:eastAsia="el-GR"/>
        </w:rPr>
        <w:t>και να βρείτε τον πληθικό τους αριθμό:</w:t>
      </w:r>
    </w:p>
    <w:p w:rsidR="00F82F67" w:rsidRPr="00F82F67" w:rsidRDefault="00F82F67" w:rsidP="00F82F6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9F225F">
        <w:rPr>
          <w:rFonts w:ascii="Arial" w:eastAsia="Times New Roman" w:hAnsi="Arial" w:cs="Arial"/>
          <w:sz w:val="24"/>
          <w:szCs w:val="24"/>
          <w:lang w:eastAsia="el-GR"/>
        </w:rPr>
        <w:br/>
        <w:t>Γ = {  }</w:t>
      </w:r>
    </w:p>
    <w:p w:rsidR="00F82F67" w:rsidRDefault="00F82F67" w:rsidP="00F82F6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9F225F">
        <w:rPr>
          <w:rFonts w:ascii="Arial" w:eastAsia="Times New Roman" w:hAnsi="Arial" w:cs="Arial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sz w:val="24"/>
          <w:szCs w:val="24"/>
          <w:lang w:eastAsia="el-GR"/>
        </w:rPr>
        <w:t>Δ = { γ, υ, μ, ν, α, σ, ι, ο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}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Pr="00ED1944">
        <w:rPr>
          <w:rFonts w:ascii="Arial" w:eastAsia="Times New Roman" w:hAnsi="Arial" w:cs="Arial"/>
          <w:sz w:val="24"/>
          <w:szCs w:val="24"/>
          <w:lang w:eastAsia="el-GR"/>
        </w:rPr>
        <w:t xml:space="preserve"> 2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1D3B35" w:rsidRDefault="001D3B35" w:rsidP="001D3B35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3.  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>Να βάλετε στα τετραγωνάκια τα κατάλληλα στοιχεία ώστε να ισχύουν οι ισότητες</w:t>
      </w:r>
      <w:r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1D3B35" w:rsidRPr="00F82F67" w:rsidRDefault="00642160" w:rsidP="001D3B35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9F225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193040</wp:posOffset>
            </wp:positionV>
            <wp:extent cx="4010025" cy="981075"/>
            <wp:effectExtent l="0" t="0" r="9525" b="9525"/>
            <wp:wrapSquare wrapText="bothSides"/>
            <wp:docPr id="2" name="Picture 2" descr="http://www.odyssey.com.cy/main/data/articles/maths-agymnasium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dyssey.com.cy/main/data/articles/maths-agymnasium/image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67" w:rsidRDefault="00F82F67" w:rsidP="00F82F67">
      <w:pPr>
        <w:ind w:left="720"/>
        <w:rPr>
          <w:rFonts w:ascii="Arial" w:hAnsi="Arial" w:cs="Arial"/>
          <w:sz w:val="24"/>
          <w:szCs w:val="24"/>
        </w:rPr>
      </w:pPr>
    </w:p>
    <w:p w:rsidR="00642160" w:rsidRDefault="00642160" w:rsidP="00F82F67">
      <w:pPr>
        <w:ind w:left="720"/>
        <w:rPr>
          <w:rFonts w:ascii="Arial" w:hAnsi="Arial" w:cs="Arial"/>
          <w:sz w:val="24"/>
          <w:szCs w:val="24"/>
        </w:rPr>
      </w:pPr>
    </w:p>
    <w:p w:rsidR="00642160" w:rsidRDefault="00642160" w:rsidP="00F82F67">
      <w:pPr>
        <w:ind w:left="720"/>
        <w:rPr>
          <w:rFonts w:ascii="Arial" w:hAnsi="Arial" w:cs="Arial"/>
          <w:sz w:val="24"/>
          <w:szCs w:val="24"/>
        </w:rPr>
      </w:pPr>
    </w:p>
    <w:p w:rsidR="00642160" w:rsidRDefault="00642160" w:rsidP="00642160">
      <w:pPr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3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642160" w:rsidRDefault="00642160" w:rsidP="00642160">
      <w:pPr>
        <w:ind w:left="86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42160" w:rsidRDefault="00642160" w:rsidP="00642160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4.  Δίνονται τα σύνολα Α = {2, 5, 7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} κ</w:t>
      </w:r>
      <w:r>
        <w:rPr>
          <w:rFonts w:ascii="Arial" w:eastAsia="Times New Roman" w:hAnsi="Arial" w:cs="Arial"/>
          <w:sz w:val="24"/>
          <w:szCs w:val="24"/>
          <w:lang w:eastAsia="el-GR"/>
        </w:rPr>
        <w:t>αι Β = { ψηφία του αριθμού 4571425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}.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>Να βρείτε τα σύνολα Α </w:t>
      </w:r>
      <w:r w:rsidRPr="009F225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596DC431" wp14:editId="630C8362">
            <wp:extent cx="104775" cy="76200"/>
            <wp:effectExtent l="0" t="0" r="9525" b="0"/>
            <wp:docPr id="3" name="Picture 3" descr="http://www.odyssey.com.cy/main/data/articles/maths-agymnasium/cell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odyssey.com.cy/main/data/articles/maths-agymnasium/cellu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> Β , Α </w:t>
      </w:r>
      <w:r w:rsidRPr="009F225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21942E8" wp14:editId="4E28A53B">
            <wp:extent cx="104775" cy="76200"/>
            <wp:effectExtent l="0" t="0" r="9525" b="0"/>
            <wp:docPr id="4" name="Picture 4" descr="http://www.odyssey.com.cy/main/data/articles/maths-agymnasium/cell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odyssey.com.cy/main/data/articles/maths-agymnasium/celldow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> Β και να κάνετε το διάγραμμα.</w:t>
      </w:r>
    </w:p>
    <w:p w:rsidR="001244B9" w:rsidRDefault="00642160" w:rsidP="00642160">
      <w:pPr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1244B9" w:rsidRDefault="001244B9" w:rsidP="00642160">
      <w:pPr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</w:p>
    <w:p w:rsidR="001244B9" w:rsidRDefault="001244B9" w:rsidP="00642160">
      <w:pPr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</w:p>
    <w:p w:rsidR="001244B9" w:rsidRDefault="00642160" w:rsidP="00642160">
      <w:pPr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el-GR"/>
        </w:rPr>
        <w:t>,5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E51A7" w:rsidRDefault="00176FC9" w:rsidP="00FE51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C3237" wp14:editId="2D4F12EA">
                <wp:simplePos x="0" y="0"/>
                <wp:positionH relativeFrom="column">
                  <wp:posOffset>3441065</wp:posOffset>
                </wp:positionH>
                <wp:positionV relativeFrom="paragraph">
                  <wp:posOffset>573405</wp:posOffset>
                </wp:positionV>
                <wp:extent cx="161925" cy="76200"/>
                <wp:effectExtent l="0" t="0" r="28575" b="1905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152454 h 152454"/>
                            <a:gd name="connsiteX1" fmla="*/ 66675 w 238125"/>
                            <a:gd name="connsiteY1" fmla="*/ 54 h 152454"/>
                            <a:gd name="connsiteX2" fmla="*/ 190500 w 238125"/>
                            <a:gd name="connsiteY2" fmla="*/ 133404 h 152454"/>
                            <a:gd name="connsiteX3" fmla="*/ 238125 w 238125"/>
                            <a:gd name="connsiteY3" fmla="*/ 54 h 152454"/>
                            <a:gd name="connsiteX4" fmla="*/ 238125 w 238125"/>
                            <a:gd name="connsiteY4" fmla="*/ 54 h 152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125" h="152454">
                              <a:moveTo>
                                <a:pt x="0" y="152454"/>
                              </a:moveTo>
                              <a:cubicBezTo>
                                <a:pt x="17462" y="77841"/>
                                <a:pt x="34925" y="3229"/>
                                <a:pt x="66675" y="54"/>
                              </a:cubicBezTo>
                              <a:cubicBezTo>
                                <a:pt x="98425" y="-3121"/>
                                <a:pt x="161925" y="133404"/>
                                <a:pt x="190500" y="133404"/>
                              </a:cubicBezTo>
                              <a:cubicBezTo>
                                <a:pt x="219075" y="133404"/>
                                <a:pt x="238125" y="54"/>
                                <a:pt x="238125" y="54"/>
                              </a:cubicBezTo>
                              <a:lnTo>
                                <a:pt x="238125" y="54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3C0F" id="Freeform 18" o:spid="_x0000_s1026" style="position:absolute;margin-left:270.95pt;margin-top:45.15pt;width:12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5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" path="m,152454c17462,77841,34925,3229,66675,54v31750,-3175,95250,133350,123825,133350c219075,133404,238125,54,238125,54r,e" filled="f" strokecolor="windowText" strokeweight=".5pt">
                <v:path arrowok="t" o:connecttype="custom" o:connectlocs="0,76200;45339,27;129540,66678;161925,27;161925,27" o:connectangles="0,0,0,0,0"/>
              </v:shape>
            </w:pict>
          </mc:Fallback>
        </mc:AlternateConten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      5. 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Δίν</w:t>
      </w:r>
      <w:r>
        <w:rPr>
          <w:rFonts w:ascii="Arial" w:eastAsia="Times New Roman" w:hAnsi="Arial" w:cs="Arial"/>
          <w:sz w:val="24"/>
          <w:szCs w:val="24"/>
          <w:lang w:eastAsia="el-GR"/>
        </w:rPr>
        <w:t>ονται τα σύνολα Α = {1, 2, 3,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 xml:space="preserve"> 5} Β = {1, 2} και Γ = {τα ψηφία του αριθμού 15617}.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Να γράψετε δίπλα από την κάθε σχέση ΟΡΘΟ ή ΛΑΘΟΣ.</w:t>
      </w:r>
    </w:p>
    <w:p w:rsidR="00CC7897" w:rsidRDefault="00176FC9" w:rsidP="00CC789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4E022" wp14:editId="410730C6">
                <wp:simplePos x="0" y="0"/>
                <wp:positionH relativeFrom="column">
                  <wp:posOffset>3441065</wp:posOffset>
                </wp:positionH>
                <wp:positionV relativeFrom="paragraph">
                  <wp:posOffset>80010</wp:posOffset>
                </wp:positionV>
                <wp:extent cx="161925" cy="76200"/>
                <wp:effectExtent l="0" t="0" r="28575" b="1905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152454 h 152454"/>
                            <a:gd name="connsiteX1" fmla="*/ 66675 w 238125"/>
                            <a:gd name="connsiteY1" fmla="*/ 54 h 152454"/>
                            <a:gd name="connsiteX2" fmla="*/ 190500 w 238125"/>
                            <a:gd name="connsiteY2" fmla="*/ 133404 h 152454"/>
                            <a:gd name="connsiteX3" fmla="*/ 238125 w 238125"/>
                            <a:gd name="connsiteY3" fmla="*/ 54 h 152454"/>
                            <a:gd name="connsiteX4" fmla="*/ 238125 w 238125"/>
                            <a:gd name="connsiteY4" fmla="*/ 54 h 152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125" h="152454">
                              <a:moveTo>
                                <a:pt x="0" y="152454"/>
                              </a:moveTo>
                              <a:cubicBezTo>
                                <a:pt x="17462" y="77841"/>
                                <a:pt x="34925" y="3229"/>
                                <a:pt x="66675" y="54"/>
                              </a:cubicBezTo>
                              <a:cubicBezTo>
                                <a:pt x="98425" y="-3121"/>
                                <a:pt x="161925" y="133404"/>
                                <a:pt x="190500" y="133404"/>
                              </a:cubicBezTo>
                              <a:cubicBezTo>
                                <a:pt x="219075" y="133404"/>
                                <a:pt x="238125" y="54"/>
                                <a:pt x="238125" y="54"/>
                              </a:cubicBezTo>
                              <a:lnTo>
                                <a:pt x="238125" y="54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C8CB" id="Freeform 17" o:spid="_x0000_s1026" style="position:absolute;margin-left:270.95pt;margin-top:6.3pt;width:12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5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" path="m,152454c17462,77841,34925,3229,66675,54v31750,-3175,95250,133350,123825,133350c219075,133404,238125,54,238125,54r,e" filled="f" strokecolor="black [3213]" strokeweight=".5pt">
                <v:path arrowok="t" o:connecttype="custom" o:connectlocs="0,76200;45339,27;129540,66678;161925,27;161925,27" o:connectangles="0,0,0,0,0"/>
              </v:shape>
            </w:pict>
          </mc:Fallback>
        </mc:AlternateConten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Α = Γ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Α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4BE6ED27" wp14:editId="7524C71C">
            <wp:extent cx="104775" cy="76200"/>
            <wp:effectExtent l="0" t="0" r="9525" b="0"/>
            <wp:docPr id="34" name="Picture 34" descr="http://www.odyssey.com.cy/main/data/articles/maths-agymnasium/cell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odyssey.com.cy/main/data/articles/maths-agymnasium/celldow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 Β =</w:t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B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……</w:t>
      </w:r>
      <w:r w:rsidRPr="00272DFC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l-GR"/>
        </w:rPr>
        <w:t>A</w:t>
      </w:r>
      <w:r w:rsidRPr="00272DF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272DFC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Γ ……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  <w:t>6 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1EF76420" wp14:editId="13C8E948">
            <wp:extent cx="66675" cy="95250"/>
            <wp:effectExtent l="0" t="0" r="9525" b="0"/>
            <wp:docPr id="36" name="Picture 36" descr="http://www.odyssey.com.cy/main/data/articles/maths-agymnasium/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odyssey.com.cy/main/data/articles/maths-agymnasium/no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Γ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Α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1DAA37D7" wp14:editId="262CEDED">
            <wp:extent cx="104775" cy="76200"/>
            <wp:effectExtent l="0" t="0" r="9525" b="0"/>
            <wp:docPr id="37" name="Picture 37" descr="http://www.odyssey.com.cy/main/data/articles/maths-agymnasium/cell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odyssey.com.cy/main/data/articles/maths-agymnasium/cellu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Β = Α</w:t>
      </w:r>
      <w:r w:rsidRPr="00176FC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….</w:t>
      </w:r>
      <w:r w:rsidRPr="00176FC9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35CB9" w:rsidRPr="00FE51A7">
        <w:rPr>
          <w:rFonts w:ascii="Arial" w:eastAsia="Times New Roman" w:hAnsi="Arial" w:cs="Arial"/>
          <w:sz w:val="24"/>
          <w:szCs w:val="24"/>
          <w:lang w:eastAsia="el-GR"/>
        </w:rPr>
        <w:t>{5, 6}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35CB9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24B06721" wp14:editId="1E712226">
            <wp:extent cx="66675" cy="76200"/>
            <wp:effectExtent l="0" t="0" r="9525" b="0"/>
            <wp:docPr id="22" name="Picture 22" descr="http://www.odyssey.com.cy/main/data/articles/maths-agymnasium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odyssey.com.cy/main/data/articles/maths-agymnasium/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CB9" w:rsidRPr="00FE51A7">
        <w:rPr>
          <w:rFonts w:ascii="Arial" w:eastAsia="Times New Roman" w:hAnsi="Arial" w:cs="Arial"/>
          <w:sz w:val="24"/>
          <w:szCs w:val="24"/>
          <w:lang w:eastAsia="el-GR"/>
        </w:rPr>
        <w:t>Γ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 xml:space="preserve"> ……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  <w:t>5 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537D861" wp14:editId="7A74F380">
            <wp:extent cx="66675" cy="76200"/>
            <wp:effectExtent l="0" t="0" r="9525" b="0"/>
            <wp:docPr id="28" name="Picture 28" descr="http://www.odyssey.com.cy/main/data/articles/maths-agymnasium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odyssey.com.cy/main/data/articles/maths-agymnasium/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Α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ν (Γ) = 5</w:t>
      </w:r>
      <w:r w:rsidRPr="00176FC9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Pr="00272DFC"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Pr="00176FC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  <w:t>Β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3AE75D9" wp14:editId="06EC0BE2">
            <wp:extent cx="95250" cy="76200"/>
            <wp:effectExtent l="0" t="0" r="0" b="0"/>
            <wp:docPr id="29" name="Picture 29" descr="http://www.odyssey.com.cy/main/data/articles/maths-agymnasium/cell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odyssey.com.cy/main/data/articles/maths-agymnasium/cellrigh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Α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…..                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{5, 6} </w:t>
      </w:r>
      <w:r w:rsidR="00FE51A7" w:rsidRPr="00FE51A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28908EEE" wp14:editId="4CC81248">
            <wp:extent cx="95250" cy="76200"/>
            <wp:effectExtent l="0" t="0" r="0" b="0"/>
            <wp:docPr id="33" name="Picture 33" descr="http://www.odyssey.com.cy/main/data/articles/maths-agymnasium/cell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odyssey.com.cy/main/data/articles/maths-agymnasium/cellrigh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Γ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C7897"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…..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0E21BE">
        <w:rPr>
          <w:rFonts w:ascii="Arial" w:hAnsi="Arial" w:cs="Arial"/>
          <w:sz w:val="24"/>
          <w:szCs w:val="24"/>
        </w:rPr>
        <w:t xml:space="preserve">    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="00CC7897"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 xml:space="preserve"> 2,5</w:t>
      </w:r>
      <w:r w:rsidR="00CC7897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E51A7" w:rsidRDefault="000E21BE" w:rsidP="000E21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E51A7" w:rsidRDefault="00FE51A7" w:rsidP="000E2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1BE" w:rsidRPr="000E21BE" w:rsidRDefault="00FE51A7" w:rsidP="00B2074F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Arial" w:hAnsi="Arial" w:cs="Arial"/>
          <w:sz w:val="24"/>
          <w:szCs w:val="24"/>
        </w:rPr>
        <w:t>6</w:t>
      </w:r>
      <w:r w:rsidR="000E21BE">
        <w:rPr>
          <w:rFonts w:ascii="Arial" w:hAnsi="Arial" w:cs="Arial"/>
          <w:sz w:val="24"/>
          <w:szCs w:val="24"/>
        </w:rPr>
        <w:t xml:space="preserve">.  </w:t>
      </w:r>
      <w:r w:rsidR="000E21BE" w:rsidRPr="000E21BE">
        <w:rPr>
          <w:rFonts w:ascii="Arial" w:eastAsia="Times New Roman" w:hAnsi="Arial" w:cs="Arial"/>
          <w:sz w:val="24"/>
          <w:szCs w:val="24"/>
          <w:lang w:eastAsia="el-GR"/>
        </w:rPr>
        <w:t>Από το διάγραμμα να βρείτε τα σύνολα</w:t>
      </w:r>
      <w:r w:rsidR="001244B9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637E37" w:rsidRDefault="00637E37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37E3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26194DE" wp14:editId="3498DE11">
            <wp:simplePos x="0" y="0"/>
            <wp:positionH relativeFrom="column">
              <wp:posOffset>907415</wp:posOffset>
            </wp:positionH>
            <wp:positionV relativeFrom="paragraph">
              <wp:posOffset>331470</wp:posOffset>
            </wp:positionV>
            <wp:extent cx="2400300" cy="1085850"/>
            <wp:effectExtent l="0" t="0" r="0" b="0"/>
            <wp:wrapSquare wrapText="bothSides"/>
            <wp:docPr id="5" name="Picture 5" descr="http://www.odyssey.com.cy/main/data/articles/maths-agymnasium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odyssey.com.cy/main/data/articles/maths-agymnasium/image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E21BE" w:rsidRDefault="00637E37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637E37" w:rsidRDefault="00637E37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37E37" w:rsidRDefault="00637E37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37E37" w:rsidRDefault="00637E37" w:rsidP="00637E3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637E37">
        <w:rPr>
          <w:rFonts w:ascii="Arial" w:eastAsia="Times New Roman" w:hAnsi="Arial" w:cs="Arial"/>
          <w:sz w:val="24"/>
          <w:szCs w:val="24"/>
          <w:lang w:eastAsia="el-GR"/>
        </w:rPr>
        <w:t>ΑUΒ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ΑUΓ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Α∩Γ =</w:t>
      </w:r>
    </w:p>
    <w:p w:rsidR="00637E37" w:rsidRDefault="00637E37" w:rsidP="00637E3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Β∩Γ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ΑUΒUΓ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(ΑUΒ)∩Γ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</w:p>
    <w:p w:rsidR="00637E37" w:rsidRDefault="00637E37" w:rsidP="00637E37">
      <w:pPr>
        <w:spacing w:before="100" w:beforeAutospacing="1" w:after="100" w:afterAutospacing="1" w:line="240" w:lineRule="auto"/>
        <w:ind w:left="6480"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(μον. 0,5/0,5/0,5/0,5/1/1)</w:t>
      </w:r>
    </w:p>
    <w:p w:rsidR="008835D5" w:rsidRDefault="008835D5" w:rsidP="00642160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="0007053D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7053D" w:rsidRPr="003F04F7">
        <w:rPr>
          <w:rFonts w:ascii="Arial" w:eastAsia="Times New Roman" w:hAnsi="Arial" w:cs="Arial"/>
          <w:sz w:val="24"/>
          <w:szCs w:val="24"/>
          <w:lang w:eastAsia="el-GR"/>
        </w:rPr>
        <w:t>Να βρείτε τα στοιχεία του συνόλου Δ, αν είναι:</w:t>
      </w:r>
    </w:p>
    <w:p w:rsidR="00642160" w:rsidRDefault="0007053D" w:rsidP="00642160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3F04F7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8835D5">
        <w:rPr>
          <w:rFonts w:ascii="Arial" w:eastAsia="Times New Roman" w:hAnsi="Arial" w:cs="Arial"/>
          <w:sz w:val="24"/>
          <w:szCs w:val="24"/>
          <w:lang w:eastAsia="el-GR"/>
        </w:rPr>
        <w:t xml:space="preserve">              </w:t>
      </w:r>
      <w:r w:rsidRPr="003F04F7">
        <w:rPr>
          <w:rFonts w:ascii="Arial" w:eastAsia="Times New Roman" w:hAnsi="Arial" w:cs="Arial"/>
          <w:sz w:val="24"/>
          <w:szCs w:val="24"/>
          <w:lang w:eastAsia="el-GR"/>
        </w:rPr>
        <w:t>Γ = {1, 3, 4, 5} , Γ </w:t>
      </w:r>
      <w:r w:rsidRPr="003F04F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576EA1FD" wp14:editId="4A495D85">
            <wp:extent cx="104775" cy="76200"/>
            <wp:effectExtent l="0" t="0" r="9525" b="0"/>
            <wp:docPr id="14" name="Picture 14" descr="http://www.odyssey.com.cy/main/data/articles/maths-agymnasium/cell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odyssey.com.cy/main/data/articles/maths-agymnasium/cellu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4F7">
        <w:rPr>
          <w:rFonts w:ascii="Arial" w:eastAsia="Times New Roman" w:hAnsi="Arial" w:cs="Arial"/>
          <w:sz w:val="24"/>
          <w:szCs w:val="24"/>
          <w:lang w:eastAsia="el-GR"/>
        </w:rPr>
        <w:t> Δ = {1, 2, 3, 4, 5} και Γ </w:t>
      </w:r>
      <w:r w:rsidRPr="003F04F7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7B95A5C2" wp14:editId="3704F9A4">
            <wp:extent cx="104775" cy="76200"/>
            <wp:effectExtent l="0" t="0" r="9525" b="0"/>
            <wp:docPr id="15" name="Picture 15" descr="http://www.odyssey.com.cy/main/data/articles/maths-agymnasium/cell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odyssey.com.cy/main/data/articles/maths-agymnasium/celldow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4F7">
        <w:rPr>
          <w:rFonts w:ascii="Arial" w:eastAsia="Times New Roman" w:hAnsi="Arial" w:cs="Arial"/>
          <w:sz w:val="24"/>
          <w:szCs w:val="24"/>
          <w:lang w:eastAsia="el-GR"/>
        </w:rPr>
        <w:t> Δ = {4, 5}</w:t>
      </w:r>
      <w:r w:rsidR="008835D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835D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835D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835D5">
        <w:rPr>
          <w:rFonts w:ascii="Arial" w:eastAsia="Times New Roman" w:hAnsi="Arial" w:cs="Arial"/>
          <w:sz w:val="24"/>
          <w:szCs w:val="24"/>
          <w:lang w:eastAsia="el-GR"/>
        </w:rPr>
        <w:tab/>
        <w:t>(μον. 1)</w:t>
      </w:r>
    </w:p>
    <w:p w:rsidR="00E4079B" w:rsidRDefault="008835D5" w:rsidP="00883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8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E4079B">
        <w:rPr>
          <w:rFonts w:ascii="Arial" w:eastAsia="Times New Roman" w:hAnsi="Arial" w:cs="Arial"/>
          <w:sz w:val="24"/>
          <w:szCs w:val="24"/>
          <w:lang w:eastAsia="el-GR"/>
        </w:rPr>
        <w:t>Με βάση το πιο κάτω διάγραμμα:</w:t>
      </w:r>
    </w:p>
    <w:p w:rsidR="00E4079B" w:rsidRDefault="00E4079B" w:rsidP="00883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835D5" w:rsidRPr="008835D5" w:rsidRDefault="00E4079B" w:rsidP="008835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8835D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58EC1A0D" wp14:editId="74B04D19">
            <wp:simplePos x="0" y="0"/>
            <wp:positionH relativeFrom="column">
              <wp:posOffset>4431665</wp:posOffset>
            </wp:positionH>
            <wp:positionV relativeFrom="paragraph">
              <wp:posOffset>6985</wp:posOffset>
            </wp:positionV>
            <wp:extent cx="1266825" cy="171450"/>
            <wp:effectExtent l="0" t="0" r="9525" b="0"/>
            <wp:wrapSquare wrapText="bothSides"/>
            <wp:docPr id="16" name="Picture 16" descr="http://www.odyssey.com.cy/main/data/articles/maths-agymnasium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odyssey.com.cy/main/data/articles/maths-agymnasium/Image19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       (α) ν</w:t>
      </w:r>
      <w:r w:rsidR="008835D5" w:rsidRPr="008835D5">
        <w:rPr>
          <w:rFonts w:ascii="Tahoma" w:eastAsia="Times New Roman" w:hAnsi="Tahoma" w:cs="Tahoma"/>
          <w:sz w:val="24"/>
          <w:szCs w:val="24"/>
          <w:lang w:eastAsia="el-GR"/>
        </w:rPr>
        <w:t>α συμπληρώσετε τα κενά με ένα από τα σύμβολα</w:t>
      </w:r>
      <w:r>
        <w:rPr>
          <w:rFonts w:ascii="Tahoma" w:eastAsia="Times New Roman" w:hAnsi="Tahoma" w:cs="Tahoma"/>
          <w:sz w:val="24"/>
          <w:szCs w:val="24"/>
          <w:lang w:eastAsia="el-GR"/>
        </w:rPr>
        <w:t>:</w:t>
      </w:r>
    </w:p>
    <w:p w:rsidR="008835D5" w:rsidRDefault="008835D5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0118E5F1" wp14:editId="333A0061">
            <wp:simplePos x="0" y="0"/>
            <wp:positionH relativeFrom="column">
              <wp:posOffset>593090</wp:posOffset>
            </wp:positionH>
            <wp:positionV relativeFrom="paragraph">
              <wp:posOffset>197485</wp:posOffset>
            </wp:positionV>
            <wp:extent cx="1762125" cy="150495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835D5" w:rsidRDefault="008835D5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  <w:r w:rsidRPr="008835D5">
        <w:rPr>
          <w:rFonts w:ascii="Arial" w:eastAsia="Times New Roman" w:hAnsi="Arial" w:cs="Arial"/>
          <w:sz w:val="24"/>
          <w:szCs w:val="24"/>
          <w:lang w:eastAsia="el-GR"/>
        </w:rPr>
        <w:t>Γ ... Β</w:t>
      </w:r>
      <w:r w:rsidRPr="008835D5">
        <w:rPr>
          <w:rFonts w:ascii="Arial" w:eastAsia="Times New Roman" w:hAnsi="Arial" w:cs="Arial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8835D5">
        <w:rPr>
          <w:rFonts w:ascii="Arial" w:eastAsia="Times New Roman" w:hAnsi="Arial" w:cs="Arial"/>
          <w:sz w:val="24"/>
          <w:szCs w:val="24"/>
          <w:lang w:eastAsia="el-GR"/>
        </w:rPr>
        <w:t>Α ... Γ = </w:t>
      </w:r>
      <w:r w:rsidRPr="008835D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4C00BB00" wp14:editId="5312C11F">
            <wp:extent cx="95250" cy="104775"/>
            <wp:effectExtent l="0" t="0" r="0" b="9525"/>
            <wp:docPr id="21" name="Picture 21" descr="Image5.gif (6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5.gif (63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l-GR"/>
        </w:rPr>
        <w:br/>
        <w:t>β</w:t>
      </w:r>
      <w:r w:rsidRPr="008835D5">
        <w:rPr>
          <w:rFonts w:ascii="Arial" w:eastAsia="Times New Roman" w:hAnsi="Arial" w:cs="Arial"/>
          <w:sz w:val="24"/>
          <w:szCs w:val="24"/>
          <w:lang w:eastAsia="el-GR"/>
        </w:rPr>
        <w:t xml:space="preserve"> .</w:t>
      </w:r>
      <w:r>
        <w:rPr>
          <w:rFonts w:ascii="Arial" w:eastAsia="Times New Roman" w:hAnsi="Arial" w:cs="Arial"/>
          <w:sz w:val="24"/>
          <w:szCs w:val="24"/>
          <w:lang w:eastAsia="el-GR"/>
        </w:rPr>
        <w:t>.. Α</w:t>
      </w:r>
      <w:r>
        <w:rPr>
          <w:rFonts w:ascii="Arial" w:eastAsia="Times New Roman" w:hAnsi="Arial" w:cs="Arial"/>
          <w:sz w:val="24"/>
          <w:szCs w:val="24"/>
          <w:lang w:eastAsia="el-GR"/>
        </w:rPr>
        <w:br/>
        <w:t>Β ... Γ = Β</w:t>
      </w:r>
    </w:p>
    <w:p w:rsidR="008835D5" w:rsidRDefault="008835D5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 … Α</w:t>
      </w:r>
      <w:r w:rsidR="00E4079B">
        <w:rPr>
          <w:rFonts w:ascii="Arial" w:eastAsia="Times New Roman" w:hAnsi="Arial" w:cs="Arial"/>
          <w:sz w:val="24"/>
          <w:szCs w:val="24"/>
          <w:lang w:eastAsia="el-GR"/>
        </w:rPr>
        <w:t>UΒ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E4079B" w:rsidRDefault="00E4079B" w:rsidP="00E4079B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γ… Α</w:t>
      </w:r>
    </w:p>
    <w:p w:rsidR="00E4079B" w:rsidRPr="00E4079B" w:rsidRDefault="00E4079B" w:rsidP="00E407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(β) ν</w:t>
      </w:r>
      <w:r w:rsidRPr="00E4079B">
        <w:rPr>
          <w:rFonts w:ascii="Arial" w:eastAsia="Times New Roman" w:hAnsi="Arial" w:cs="Arial"/>
          <w:sz w:val="24"/>
          <w:szCs w:val="24"/>
          <w:lang w:eastAsia="el-GR"/>
        </w:rPr>
        <w:t>α ονομάσετε τα σύνολα</w:t>
      </w:r>
    </w:p>
    <w:p w:rsidR="008835D5" w:rsidRDefault="00E4079B" w:rsidP="001E3504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{δ} =</w:t>
      </w:r>
      <w:r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1E3504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el-GR"/>
        </w:rPr>
        <w:t>{ζ} =</w:t>
      </w:r>
      <w:r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1E3504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el-GR"/>
        </w:rPr>
        <w:t>{α,β,γ,δ,ε,ζ,η} =</w:t>
      </w:r>
      <w:r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1E3504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el-GR"/>
        </w:rPr>
        <w:t>{δ,ε,ζ,η</w:t>
      </w:r>
      <w:r w:rsidRPr="00E4079B">
        <w:rPr>
          <w:rFonts w:ascii="Arial" w:eastAsia="Times New Roman" w:hAnsi="Arial" w:cs="Arial"/>
          <w:sz w:val="24"/>
          <w:szCs w:val="24"/>
          <w:lang w:eastAsia="el-GR"/>
        </w:rPr>
        <w:t>} =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=  … U  …. 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        (μον. 3)</w:t>
      </w:r>
    </w:p>
    <w:sectPr w:rsidR="008835D5" w:rsidSect="000C4D04">
      <w:footerReference w:type="default" r:id="rId17"/>
      <w:pgSz w:w="11906" w:h="16838"/>
      <w:pgMar w:top="851" w:right="851" w:bottom="851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F1" w:rsidRDefault="007914F1" w:rsidP="00642160">
      <w:pPr>
        <w:spacing w:after="0" w:line="240" w:lineRule="auto"/>
      </w:pPr>
      <w:r>
        <w:separator/>
      </w:r>
    </w:p>
  </w:endnote>
  <w:endnote w:type="continuationSeparator" w:id="0">
    <w:p w:rsidR="007914F1" w:rsidRDefault="007914F1" w:rsidP="0064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0" w:rsidRPr="00642160" w:rsidRDefault="00642160" w:rsidP="00642160">
    <w:pPr>
      <w:pStyle w:val="Footer"/>
      <w:jc w:val="right"/>
      <w:rPr>
        <w:rFonts w:ascii="Arial" w:hAnsi="Arial" w:cs="Arial"/>
        <w:sz w:val="24"/>
        <w:szCs w:val="24"/>
      </w:rPr>
    </w:pPr>
    <w:r w:rsidRPr="00642160">
      <w:rPr>
        <w:rFonts w:ascii="Arial" w:hAnsi="Arial" w:cs="Arial"/>
        <w:sz w:val="24"/>
        <w:szCs w:val="24"/>
      </w:rPr>
      <w:t>Μούκουρου Ευαγγελία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F1" w:rsidRDefault="007914F1" w:rsidP="00642160">
      <w:pPr>
        <w:spacing w:after="0" w:line="240" w:lineRule="auto"/>
      </w:pPr>
      <w:r>
        <w:separator/>
      </w:r>
    </w:p>
  </w:footnote>
  <w:footnote w:type="continuationSeparator" w:id="0">
    <w:p w:rsidR="007914F1" w:rsidRDefault="007914F1" w:rsidP="0064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568"/>
    <w:multiLevelType w:val="hybridMultilevel"/>
    <w:tmpl w:val="BC967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04"/>
    <w:rsid w:val="0007053D"/>
    <w:rsid w:val="000C4D04"/>
    <w:rsid w:val="000E21BE"/>
    <w:rsid w:val="001244B9"/>
    <w:rsid w:val="00176FC9"/>
    <w:rsid w:val="001D3B35"/>
    <w:rsid w:val="001E3504"/>
    <w:rsid w:val="00272DFC"/>
    <w:rsid w:val="0029368F"/>
    <w:rsid w:val="002B2CE7"/>
    <w:rsid w:val="00375AE4"/>
    <w:rsid w:val="00637E37"/>
    <w:rsid w:val="00642160"/>
    <w:rsid w:val="00704831"/>
    <w:rsid w:val="007914F1"/>
    <w:rsid w:val="007E6AE9"/>
    <w:rsid w:val="0082284D"/>
    <w:rsid w:val="008835D5"/>
    <w:rsid w:val="00904C9D"/>
    <w:rsid w:val="00B2074F"/>
    <w:rsid w:val="00B46EF8"/>
    <w:rsid w:val="00C07E8F"/>
    <w:rsid w:val="00CC7897"/>
    <w:rsid w:val="00CF107B"/>
    <w:rsid w:val="00D35CB9"/>
    <w:rsid w:val="00E4079B"/>
    <w:rsid w:val="00ED1944"/>
    <w:rsid w:val="00F465B5"/>
    <w:rsid w:val="00F82F6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E69B82-801F-435F-AC4C-884E92FA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60"/>
  </w:style>
  <w:style w:type="paragraph" w:styleId="Footer">
    <w:name w:val="footer"/>
    <w:basedOn w:val="Normal"/>
    <w:link w:val="FooterChar"/>
    <w:uiPriority w:val="99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23</cp:revision>
  <cp:lastPrinted>2013-09-30T04:36:00Z</cp:lastPrinted>
  <dcterms:created xsi:type="dcterms:W3CDTF">2013-09-27T07:23:00Z</dcterms:created>
  <dcterms:modified xsi:type="dcterms:W3CDTF">2014-03-19T19:41:00Z</dcterms:modified>
</cp:coreProperties>
</file>